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0B3406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KẾ HOẠCH</w:t>
      </w:r>
      <w:r w:rsidR="00851B53" w:rsidRPr="001F55FD">
        <w:rPr>
          <w:rFonts w:ascii="Times New Roman" w:hAnsi="Times New Roman" w:cs="Times New Roman"/>
          <w:b/>
          <w:sz w:val="30"/>
          <w:szCs w:val="26"/>
        </w:rPr>
        <w:t xml:space="preserve">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82017">
        <w:rPr>
          <w:rFonts w:ascii="Times New Roman" w:hAnsi="Times New Roman" w:cs="Times New Roman"/>
          <w:b/>
          <w:sz w:val="30"/>
          <w:szCs w:val="26"/>
        </w:rPr>
        <w:t>2</w:t>
      </w:r>
      <w:r w:rsidR="00016AA3">
        <w:rPr>
          <w:rFonts w:ascii="Times New Roman" w:hAnsi="Times New Roman" w:cs="Times New Roman"/>
          <w:b/>
          <w:sz w:val="30"/>
          <w:szCs w:val="26"/>
        </w:rPr>
        <w:t>8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2921AF">
        <w:rPr>
          <w:rFonts w:ascii="Times New Roman" w:hAnsi="Times New Roman" w:cs="Times New Roman"/>
          <w:b/>
          <w:sz w:val="30"/>
          <w:szCs w:val="26"/>
        </w:rPr>
        <w:t>5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016AA3">
        <w:rPr>
          <w:rFonts w:ascii="Times New Roman" w:hAnsi="Times New Roman" w:cs="Times New Roman"/>
          <w:b/>
          <w:sz w:val="30"/>
          <w:szCs w:val="26"/>
        </w:rPr>
        <w:t>02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016AA3">
        <w:rPr>
          <w:rFonts w:ascii="Times New Roman" w:hAnsi="Times New Roman" w:cs="Times New Roman"/>
          <w:b/>
          <w:sz w:val="30"/>
          <w:szCs w:val="26"/>
        </w:rPr>
        <w:t>6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D82017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727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64"/>
        <w:gridCol w:w="838"/>
        <w:gridCol w:w="5646"/>
        <w:gridCol w:w="1371"/>
      </w:tblGrid>
      <w:tr w:rsidR="002921AF" w:rsidRPr="00FD5910" w:rsidTr="00016AA3">
        <w:trPr>
          <w:trHeight w:val="449"/>
        </w:trPr>
        <w:tc>
          <w:tcPr>
            <w:tcW w:w="830" w:type="pct"/>
            <w:tcBorders>
              <w:bottom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3442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728" w:type="pct"/>
            <w:tcBorders>
              <w:bottom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921AF" w:rsidRPr="00FD5910" w:rsidTr="00016AA3">
        <w:trPr>
          <w:trHeight w:val="694"/>
        </w:trPr>
        <w:tc>
          <w:tcPr>
            <w:tcW w:w="83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2921AF" w:rsidRPr="00FD5910" w:rsidRDefault="00016AA3" w:rsidP="002921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2921AF">
              <w:rPr>
                <w:rFonts w:ascii="Times New Roman" w:hAnsi="Times New Roman" w:cs="Times New Roman"/>
                <w:sz w:val="26"/>
                <w:szCs w:val="26"/>
              </w:rPr>
              <w:t>/5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016AA3" w:rsidP="00016A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Gửi cho các khoa mẫu báo cáo tổng kết công tác KH và CN năm học 2017 – 2018 và phương hướng nhiệm vụ năm học 2018-2019</w:t>
            </w:r>
          </w:p>
        </w:tc>
        <w:tc>
          <w:tcPr>
            <w:tcW w:w="7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21AF" w:rsidRPr="00FD5910" w:rsidTr="00016AA3">
        <w:trPr>
          <w:trHeight w:val="461"/>
        </w:trPr>
        <w:tc>
          <w:tcPr>
            <w:tcW w:w="83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FB45D4" w:rsidRPr="00FD5910" w:rsidRDefault="00016AA3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Trình biên bản giao nhận TSCĐ các đề tài NCKH</w:t>
            </w:r>
          </w:p>
        </w:tc>
        <w:tc>
          <w:tcPr>
            <w:tcW w:w="72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2921AF" w:rsidRPr="00FD5910" w:rsidRDefault="002921AF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016AA3">
        <w:trPr>
          <w:trHeight w:val="665"/>
        </w:trPr>
        <w:tc>
          <w:tcPr>
            <w:tcW w:w="83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016AA3" w:rsidRPr="00FD5910" w:rsidRDefault="00016AA3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29/5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Default="00016AA3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giờ NCKH của các khoa năm học 2017-2018</w:t>
            </w:r>
          </w:p>
          <w:p w:rsidR="00016AA3" w:rsidRPr="00FD5910" w:rsidRDefault="00016AA3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họp nghiệm thu và xét duyệt đề tài KH và CN cấp trường</w:t>
            </w:r>
          </w:p>
        </w:tc>
        <w:tc>
          <w:tcPr>
            <w:tcW w:w="72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Default="00016AA3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kiến nghỉ hộ sản</w:t>
            </w:r>
          </w:p>
          <w:p w:rsidR="00016AA3" w:rsidRPr="00FD5910" w:rsidRDefault="00016AA3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(công tác làm ở nhà)</w:t>
            </w:r>
          </w:p>
        </w:tc>
      </w:tr>
      <w:tr w:rsidR="00016AA3" w:rsidRPr="00FD5910" w:rsidTr="00EE0AB6">
        <w:trPr>
          <w:trHeight w:val="690"/>
        </w:trPr>
        <w:tc>
          <w:tcPr>
            <w:tcW w:w="83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16AA3" w:rsidRPr="006D1B58" w:rsidRDefault="00016AA3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giờ NCKH của các khoa năm học 2017-2018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72"/>
        </w:trPr>
        <w:tc>
          <w:tcPr>
            <w:tcW w:w="83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016AA3" w:rsidRPr="00FD5910" w:rsidRDefault="00016AA3" w:rsidP="002921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30/5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giờ NCKH của các khoa năm học 2017-2018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82"/>
        </w:trPr>
        <w:tc>
          <w:tcPr>
            <w:tcW w:w="83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16AA3" w:rsidRPr="006D1B58" w:rsidRDefault="00016AA3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giờ NCKH của các khoa năm học 2017-2018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63"/>
        </w:trPr>
        <w:tc>
          <w:tcPr>
            <w:tcW w:w="830" w:type="pct"/>
            <w:vMerge w:val="restart"/>
            <w:tcBorders>
              <w:top w:val="dashed" w:sz="4" w:space="0" w:color="auto"/>
            </w:tcBorders>
            <w:vAlign w:val="center"/>
          </w:tcPr>
          <w:p w:rsidR="00016AA3" w:rsidRPr="00FD5910" w:rsidRDefault="00016AA3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016AA3" w:rsidRPr="00FD5910" w:rsidRDefault="00016AA3" w:rsidP="002921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31/5</w:t>
            </w:r>
          </w:p>
        </w:tc>
        <w:tc>
          <w:tcPr>
            <w:tcW w:w="44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997" w:type="pct"/>
            <w:tcBorders>
              <w:top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giờ NCKH của các khoa năm học 2017-2018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673"/>
        </w:trPr>
        <w:tc>
          <w:tcPr>
            <w:tcW w:w="83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9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16AA3" w:rsidRDefault="00016AA3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Tổng hợp giờ NCKH của các khoa năm học 2017-2018</w:t>
            </w:r>
          </w:p>
          <w:p w:rsidR="00E21C15" w:rsidRPr="006D1B58" w:rsidRDefault="00E21C15" w:rsidP="00F3339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Bảng chấm công tháng 5</w:t>
            </w:r>
            <w:bookmarkStart w:id="0" w:name="_GoBack"/>
            <w:bookmarkEnd w:id="0"/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554"/>
        </w:trPr>
        <w:tc>
          <w:tcPr>
            <w:tcW w:w="83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016AA3" w:rsidRPr="00FD5910" w:rsidRDefault="00016AA3" w:rsidP="00016A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01/6</w:t>
            </w:r>
          </w:p>
        </w:tc>
        <w:tc>
          <w:tcPr>
            <w:tcW w:w="4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9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Default="00016AA3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họp nghiệm thu và xét duyệt đề tài KH và CN cấp trường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524"/>
        </w:trPr>
        <w:tc>
          <w:tcPr>
            <w:tcW w:w="83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2997" w:type="pct"/>
            <w:tcBorders>
              <w:top w:val="single" w:sz="4" w:space="0" w:color="auto"/>
            </w:tcBorders>
            <w:vAlign w:val="center"/>
          </w:tcPr>
          <w:p w:rsidR="00016AA3" w:rsidRPr="006D1B58" w:rsidRDefault="00016AA3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Họp nghiệm thu và xét duyệt đề tài KH và CN cấp trường</w:t>
            </w: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504"/>
        </w:trPr>
        <w:tc>
          <w:tcPr>
            <w:tcW w:w="830" w:type="pct"/>
            <w:vMerge w:val="restart"/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016AA3" w:rsidRPr="00FD5910" w:rsidRDefault="00016AA3" w:rsidP="002921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02/6</w:t>
            </w:r>
          </w:p>
        </w:tc>
        <w:tc>
          <w:tcPr>
            <w:tcW w:w="445" w:type="pct"/>
            <w:tcBorders>
              <w:bottom w:val="dashed" w:sz="4" w:space="0" w:color="auto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997" w:type="pct"/>
            <w:tcBorders>
              <w:bottom w:val="dashed" w:sz="4" w:space="0" w:color="auto"/>
              <w:right w:val="single" w:sz="12" w:space="0" w:color="000000" w:themeColor="text1"/>
            </w:tcBorders>
          </w:tcPr>
          <w:p w:rsidR="00016AA3" w:rsidRPr="00FD5910" w:rsidRDefault="00016AA3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16AA3" w:rsidRPr="00FD5910" w:rsidRDefault="00016AA3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6AA3" w:rsidRPr="00FD5910" w:rsidTr="00EE0AB6">
        <w:trPr>
          <w:trHeight w:val="398"/>
        </w:trPr>
        <w:tc>
          <w:tcPr>
            <w:tcW w:w="830" w:type="pct"/>
            <w:vMerge/>
            <w:vAlign w:val="center"/>
          </w:tcPr>
          <w:p w:rsidR="00016AA3" w:rsidRPr="00FD5910" w:rsidRDefault="00016AA3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5" w:type="pct"/>
            <w:tcBorders>
              <w:top w:val="dashed" w:sz="4" w:space="0" w:color="auto"/>
            </w:tcBorders>
            <w:vAlign w:val="center"/>
          </w:tcPr>
          <w:p w:rsidR="00016AA3" w:rsidRPr="00FD5910" w:rsidRDefault="00016AA3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997" w:type="pct"/>
            <w:tcBorders>
              <w:top w:val="dashed" w:sz="4" w:space="0" w:color="auto"/>
              <w:right w:val="single" w:sz="12" w:space="0" w:color="000000" w:themeColor="text1"/>
            </w:tcBorders>
          </w:tcPr>
          <w:p w:rsidR="00016AA3" w:rsidRPr="00FD5910" w:rsidRDefault="00016AA3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016AA3" w:rsidRPr="00FD5910" w:rsidRDefault="00016AA3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21AF" w:rsidRPr="00FD5910" w:rsidTr="00016AA3">
        <w:trPr>
          <w:trHeight w:val="690"/>
        </w:trPr>
        <w:tc>
          <w:tcPr>
            <w:tcW w:w="1275" w:type="pct"/>
            <w:gridSpan w:val="2"/>
            <w:vAlign w:val="center"/>
          </w:tcPr>
          <w:p w:rsidR="002921AF" w:rsidRPr="00FD5910" w:rsidRDefault="002921A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2921AF" w:rsidRPr="00FD5910" w:rsidRDefault="00016AA3" w:rsidP="00016AA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(03</w:t>
            </w:r>
            <w:r w:rsidR="002921A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921AF">
              <w:rPr>
                <w:rFonts w:ascii="Times New Roman" w:hAnsi="Times New Roman" w:cs="Times New Roman"/>
                <w:sz w:val="26"/>
                <w:szCs w:val="26"/>
              </w:rPr>
              <w:t>/2018)</w:t>
            </w:r>
          </w:p>
        </w:tc>
        <w:tc>
          <w:tcPr>
            <w:tcW w:w="2997" w:type="pct"/>
            <w:vAlign w:val="center"/>
          </w:tcPr>
          <w:p w:rsidR="002921AF" w:rsidRPr="00F31279" w:rsidRDefault="002921AF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28" w:type="pct"/>
            <w:vAlign w:val="center"/>
          </w:tcPr>
          <w:p w:rsidR="002921AF" w:rsidRPr="00FD5910" w:rsidRDefault="002921AF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0B3406">
        <w:rPr>
          <w:rFonts w:ascii="Times New Roman" w:hAnsi="Times New Roman" w:cs="Times New Roman"/>
          <w:b/>
          <w:sz w:val="26"/>
          <w:szCs w:val="26"/>
        </w:rPr>
        <w:t>Người lập kế hoạch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0B3406">
        <w:rPr>
          <w:rFonts w:ascii="Times New Roman" w:hAnsi="Times New Roman" w:cs="Times New Roman"/>
          <w:b/>
          <w:sz w:val="26"/>
          <w:szCs w:val="26"/>
        </w:rPr>
        <w:t>Lê Tiến Dũng</w:t>
      </w:r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AA3"/>
    <w:rsid w:val="00032C82"/>
    <w:rsid w:val="00075D01"/>
    <w:rsid w:val="000A32E9"/>
    <w:rsid w:val="000B1228"/>
    <w:rsid w:val="000B3406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1A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554C9"/>
    <w:rsid w:val="00962999"/>
    <w:rsid w:val="00980ADA"/>
    <w:rsid w:val="009A29BA"/>
    <w:rsid w:val="009B385B"/>
    <w:rsid w:val="009C76F0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1C15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B45D4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7D124-F9B2-4E02-AB60-20F667EE1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2017-12-23T02:35:00Z</cp:lastPrinted>
  <dcterms:created xsi:type="dcterms:W3CDTF">2018-05-28T01:14:00Z</dcterms:created>
  <dcterms:modified xsi:type="dcterms:W3CDTF">2018-05-28T01:17:00Z</dcterms:modified>
</cp:coreProperties>
</file>